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4EC4" w14:textId="2194746F" w:rsidR="004D6586" w:rsidRPr="00992DBA" w:rsidRDefault="00526520" w:rsidP="00C73524">
      <w:pPr>
        <w:rPr>
          <w:rFonts w:ascii="Century" w:hAnsi="Century"/>
          <w:sz w:val="22"/>
          <w:szCs w:val="20"/>
          <w:lang w:val="fi-FI"/>
        </w:rPr>
      </w:pPr>
      <w:r w:rsidRPr="00992DBA">
        <w:rPr>
          <w:rFonts w:ascii="Century" w:hAnsi="Century"/>
          <w:noProof/>
          <w:sz w:val="20"/>
          <w:szCs w:val="20"/>
          <w:lang w:val="fi-FI" w:eastAsia="fi-FI"/>
        </w:rPr>
        <w:drawing>
          <wp:inline distT="0" distB="0" distL="0" distR="0" wp14:anchorId="099D4F06" wp14:editId="099D4F07">
            <wp:extent cx="2162175" cy="685800"/>
            <wp:effectExtent l="19050" t="0" r="9525" b="0"/>
            <wp:docPr id="2" name="Kuva 1" descr="C:\Users\Sulo Ravintolat Oy\OneDrive - Sulo Ravintolat Oy\Ravintola Sulo Puisto\Markkinointi\Sulo_nettilogo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o Ravintolat Oy\OneDrive - Sulo Ravintolat Oy\Ravintola Sulo Puisto\Markkinointi\Sulo_nettilogo-20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524" w:rsidRPr="00992DBA">
        <w:rPr>
          <w:rFonts w:ascii="Century" w:hAnsi="Century"/>
          <w:noProof/>
          <w:sz w:val="20"/>
          <w:szCs w:val="20"/>
          <w:lang w:val="fi-FI" w:eastAsia="fi-FI"/>
        </w:rPr>
        <w:tab/>
      </w:r>
      <w:r w:rsidR="00C73524" w:rsidRPr="00992DBA">
        <w:rPr>
          <w:rFonts w:ascii="Century" w:hAnsi="Century"/>
          <w:noProof/>
          <w:sz w:val="20"/>
          <w:szCs w:val="20"/>
          <w:lang w:val="fi-FI" w:eastAsia="fi-FI"/>
        </w:rPr>
        <w:tab/>
      </w:r>
    </w:p>
    <w:p w14:paraId="07E2ED39" w14:textId="77777777" w:rsidR="0027227F" w:rsidRPr="00992DBA" w:rsidRDefault="0027227F" w:rsidP="0027227F">
      <w:pPr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Länsikatu 15, 80110 Joensuu</w:t>
      </w:r>
    </w:p>
    <w:p w14:paraId="27B35D07" w14:textId="77777777" w:rsidR="0027227F" w:rsidRPr="00992DBA" w:rsidRDefault="0027227F" w:rsidP="0027227F">
      <w:pPr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Joensuun Tiedepuisto 3A-rakennus</w:t>
      </w:r>
    </w:p>
    <w:p w14:paraId="2704ADA9" w14:textId="77777777" w:rsidR="0027227F" w:rsidRPr="00992DBA" w:rsidRDefault="0027227F" w:rsidP="0027227F">
      <w:pPr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0105813367</w:t>
      </w:r>
    </w:p>
    <w:p w14:paraId="7986F73F" w14:textId="77777777" w:rsidR="0027227F" w:rsidRPr="00992DBA" w:rsidRDefault="0027227F" w:rsidP="0027227F">
      <w:pPr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0505661525</w:t>
      </w:r>
    </w:p>
    <w:p w14:paraId="49C81755" w14:textId="77777777" w:rsidR="0027227F" w:rsidRPr="00992DBA" w:rsidRDefault="00AC733B" w:rsidP="0027227F">
      <w:pPr>
        <w:rPr>
          <w:rFonts w:ascii="Century" w:hAnsi="Century"/>
          <w:sz w:val="20"/>
          <w:szCs w:val="20"/>
          <w:lang w:val="fi-FI"/>
        </w:rPr>
      </w:pPr>
      <w:hyperlink r:id="rId9" w:history="1">
        <w:r w:rsidR="0027227F" w:rsidRPr="00992DBA">
          <w:rPr>
            <w:rStyle w:val="Hyperlinkki"/>
            <w:rFonts w:ascii="Century" w:hAnsi="Century"/>
            <w:color w:val="auto"/>
            <w:sz w:val="20"/>
            <w:szCs w:val="20"/>
            <w:lang w:val="fi-FI"/>
          </w:rPr>
          <w:t>puisto@ravintolasulo.fi</w:t>
        </w:r>
      </w:hyperlink>
    </w:p>
    <w:p w14:paraId="1C340401" w14:textId="77777777" w:rsidR="0027227F" w:rsidRPr="00992DBA" w:rsidRDefault="00AC733B" w:rsidP="0027227F">
      <w:pPr>
        <w:rPr>
          <w:rFonts w:ascii="Century" w:hAnsi="Century"/>
          <w:sz w:val="20"/>
          <w:szCs w:val="20"/>
          <w:lang w:val="fi-FI"/>
        </w:rPr>
      </w:pPr>
      <w:hyperlink r:id="rId10" w:history="1">
        <w:r w:rsidR="0027227F" w:rsidRPr="00992DBA">
          <w:rPr>
            <w:rStyle w:val="Hyperlinkki"/>
            <w:rFonts w:ascii="Century" w:hAnsi="Century"/>
            <w:color w:val="auto"/>
            <w:sz w:val="20"/>
            <w:szCs w:val="20"/>
            <w:lang w:val="fi-FI"/>
          </w:rPr>
          <w:t>www.ravintolasulo.fi</w:t>
        </w:r>
      </w:hyperlink>
    </w:p>
    <w:p w14:paraId="5CBE0469" w14:textId="77777777" w:rsidR="00367D48" w:rsidRPr="00992DBA" w:rsidRDefault="00367D48">
      <w:pPr>
        <w:rPr>
          <w:rFonts w:ascii="Century" w:hAnsi="Century"/>
          <w:sz w:val="28"/>
          <w:szCs w:val="28"/>
          <w:lang w:val="fi-FI"/>
        </w:rPr>
      </w:pPr>
    </w:p>
    <w:p w14:paraId="1852E51E" w14:textId="3D3C012A" w:rsidR="003A2221" w:rsidRDefault="003A2221">
      <w:pPr>
        <w:rPr>
          <w:rFonts w:ascii="Century" w:hAnsi="Century"/>
          <w:sz w:val="22"/>
          <w:szCs w:val="22"/>
          <w:lang w:val="fi-FI"/>
        </w:rPr>
      </w:pPr>
      <w:r>
        <w:rPr>
          <w:rFonts w:ascii="Century" w:hAnsi="Century"/>
          <w:sz w:val="22"/>
          <w:szCs w:val="22"/>
          <w:lang w:val="fi-FI"/>
        </w:rPr>
        <w:t>Paikka Motonet Areenan aitio</w:t>
      </w:r>
    </w:p>
    <w:p w14:paraId="5A9BDFCF" w14:textId="4BF67707" w:rsidR="003E31DC" w:rsidRDefault="003E31DC">
      <w:pPr>
        <w:rPr>
          <w:rFonts w:ascii="Century" w:hAnsi="Century"/>
          <w:sz w:val="22"/>
          <w:szCs w:val="22"/>
          <w:lang w:val="fi-FI"/>
        </w:rPr>
      </w:pPr>
      <w:r>
        <w:rPr>
          <w:rFonts w:ascii="Century" w:hAnsi="Century"/>
          <w:sz w:val="22"/>
          <w:szCs w:val="22"/>
          <w:lang w:val="fi-FI"/>
        </w:rPr>
        <w:t>Päivämäärä</w:t>
      </w:r>
    </w:p>
    <w:p w14:paraId="644E2B64" w14:textId="6019FD12" w:rsidR="003E31DC" w:rsidRDefault="003E31DC">
      <w:pPr>
        <w:rPr>
          <w:rFonts w:ascii="Century" w:hAnsi="Century"/>
          <w:sz w:val="22"/>
          <w:szCs w:val="22"/>
          <w:lang w:val="fi-FI"/>
        </w:rPr>
      </w:pPr>
      <w:r>
        <w:rPr>
          <w:rFonts w:ascii="Century" w:hAnsi="Century"/>
          <w:sz w:val="22"/>
          <w:szCs w:val="22"/>
          <w:lang w:val="fi-FI"/>
        </w:rPr>
        <w:t>Aika</w:t>
      </w:r>
    </w:p>
    <w:p w14:paraId="2785C738" w14:textId="33E85F16" w:rsidR="003E31DC" w:rsidRDefault="003E31DC">
      <w:pPr>
        <w:rPr>
          <w:rFonts w:ascii="Century" w:hAnsi="Century"/>
          <w:sz w:val="22"/>
          <w:szCs w:val="22"/>
          <w:lang w:val="fi-FI"/>
        </w:rPr>
      </w:pPr>
      <w:r>
        <w:rPr>
          <w:rFonts w:ascii="Century" w:hAnsi="Century"/>
          <w:sz w:val="22"/>
          <w:szCs w:val="22"/>
          <w:lang w:val="fi-FI"/>
        </w:rPr>
        <w:t>Henkilömäärä</w:t>
      </w:r>
    </w:p>
    <w:p w14:paraId="04773811" w14:textId="77777777" w:rsidR="003E31DC" w:rsidRDefault="003E31DC">
      <w:pPr>
        <w:rPr>
          <w:rFonts w:ascii="Century" w:hAnsi="Century"/>
          <w:sz w:val="22"/>
          <w:szCs w:val="22"/>
          <w:lang w:val="fi-FI"/>
        </w:rPr>
      </w:pPr>
    </w:p>
    <w:p w14:paraId="15F0CB2E" w14:textId="77777777" w:rsidR="006641D8" w:rsidRPr="009D7A6F" w:rsidRDefault="006641D8" w:rsidP="006641D8">
      <w:pPr>
        <w:rPr>
          <w:rFonts w:ascii="Century" w:hAnsi="Century"/>
          <w:color w:val="201F1E"/>
          <w:sz w:val="22"/>
          <w:szCs w:val="22"/>
          <w:lang w:val="fi-FI"/>
        </w:rPr>
      </w:pPr>
      <w:r w:rsidRPr="009D7A6F">
        <w:rPr>
          <w:rFonts w:ascii="Century" w:hAnsi="Century"/>
          <w:color w:val="201F1E"/>
          <w:sz w:val="22"/>
          <w:szCs w:val="22"/>
          <w:lang w:val="fi-FI"/>
        </w:rPr>
        <w:t>Erityisruokavaliot huomioimme ilmoitettujen määrien mukaan.</w:t>
      </w:r>
    </w:p>
    <w:p w14:paraId="137286E2" w14:textId="77777777" w:rsidR="004D6C90" w:rsidRDefault="004D6C90">
      <w:pPr>
        <w:rPr>
          <w:rFonts w:ascii="Century" w:hAnsi="Century"/>
          <w:sz w:val="22"/>
          <w:szCs w:val="22"/>
          <w:lang w:val="fi-FI"/>
        </w:rPr>
      </w:pPr>
    </w:p>
    <w:p w14:paraId="14C8D5A9" w14:textId="6A9DEDAF" w:rsidR="003E31DC" w:rsidRPr="002C2564" w:rsidRDefault="00870766" w:rsidP="00870766">
      <w:pPr>
        <w:jc w:val="center"/>
        <w:rPr>
          <w:rFonts w:ascii="Century" w:hAnsi="Century"/>
          <w:b/>
          <w:bCs/>
          <w:lang w:val="fi-FI"/>
        </w:rPr>
      </w:pPr>
      <w:r w:rsidRPr="002C2564">
        <w:rPr>
          <w:rFonts w:ascii="Century" w:hAnsi="Century"/>
          <w:b/>
          <w:bCs/>
          <w:lang w:val="fi-FI"/>
        </w:rPr>
        <w:t>Kahvitarjoilu</w:t>
      </w:r>
      <w:r w:rsidR="002C2564" w:rsidRPr="002C2564">
        <w:rPr>
          <w:rFonts w:ascii="Century" w:hAnsi="Century"/>
          <w:b/>
          <w:bCs/>
          <w:lang w:val="fi-FI"/>
        </w:rPr>
        <w:t>t</w:t>
      </w:r>
    </w:p>
    <w:p w14:paraId="6159E62E" w14:textId="77777777" w:rsidR="00993D8E" w:rsidRDefault="00993D8E" w:rsidP="00870766">
      <w:pPr>
        <w:jc w:val="center"/>
        <w:rPr>
          <w:rFonts w:ascii="Century" w:hAnsi="Century"/>
          <w:sz w:val="22"/>
          <w:szCs w:val="22"/>
          <w:lang w:val="fi-FI"/>
        </w:rPr>
      </w:pPr>
    </w:p>
    <w:p w14:paraId="2B6CFACE" w14:textId="14B45FEB" w:rsidR="00993D8E" w:rsidRPr="00993D8E" w:rsidRDefault="00993D8E" w:rsidP="00870766">
      <w:pPr>
        <w:jc w:val="center"/>
        <w:rPr>
          <w:rFonts w:ascii="Century" w:hAnsi="Century"/>
          <w:b/>
          <w:bCs/>
          <w:sz w:val="22"/>
          <w:szCs w:val="22"/>
          <w:lang w:val="fi-FI"/>
        </w:rPr>
      </w:pPr>
      <w:r w:rsidRPr="00993D8E">
        <w:rPr>
          <w:rFonts w:ascii="Century" w:hAnsi="Century"/>
          <w:b/>
          <w:bCs/>
          <w:sz w:val="22"/>
          <w:szCs w:val="22"/>
          <w:lang w:val="fi-FI"/>
        </w:rPr>
        <w:t xml:space="preserve">Vaihtoehto I </w:t>
      </w:r>
    </w:p>
    <w:p w14:paraId="68490A84" w14:textId="77777777" w:rsidR="00993D8E" w:rsidRDefault="00993D8E" w:rsidP="00870766">
      <w:pPr>
        <w:jc w:val="center"/>
        <w:rPr>
          <w:rFonts w:ascii="Century" w:hAnsi="Century"/>
          <w:sz w:val="22"/>
          <w:szCs w:val="22"/>
          <w:lang w:val="fi-FI"/>
        </w:rPr>
      </w:pPr>
    </w:p>
    <w:p w14:paraId="1E9C0A25" w14:textId="3D6E364D" w:rsidR="003E31DC" w:rsidRDefault="007D533A" w:rsidP="007159E0">
      <w:pPr>
        <w:jc w:val="center"/>
        <w:rPr>
          <w:rFonts w:ascii="Century" w:hAnsi="Century"/>
          <w:sz w:val="22"/>
          <w:szCs w:val="22"/>
          <w:lang w:val="fi-FI"/>
        </w:rPr>
      </w:pPr>
      <w:r>
        <w:rPr>
          <w:rFonts w:ascii="Century" w:hAnsi="Century"/>
          <w:sz w:val="22"/>
          <w:szCs w:val="22"/>
          <w:lang w:val="fi-FI"/>
        </w:rPr>
        <w:t xml:space="preserve">Täytetty bagel </w:t>
      </w:r>
      <w:r w:rsidR="00AC733B">
        <w:rPr>
          <w:rFonts w:ascii="Century" w:hAnsi="Century"/>
          <w:sz w:val="22"/>
          <w:szCs w:val="22"/>
          <w:lang w:val="fi-FI"/>
        </w:rPr>
        <w:t>(L)</w:t>
      </w:r>
    </w:p>
    <w:p w14:paraId="37607A6F" w14:textId="43D2CFDD" w:rsidR="00F53F28" w:rsidRPr="00F53F28" w:rsidRDefault="00F53F28" w:rsidP="007159E0">
      <w:pPr>
        <w:jc w:val="center"/>
        <w:rPr>
          <w:rFonts w:ascii="Century" w:hAnsi="Century"/>
          <w:i/>
          <w:iCs/>
          <w:sz w:val="22"/>
          <w:szCs w:val="22"/>
          <w:lang w:val="fi-FI"/>
        </w:rPr>
      </w:pPr>
      <w:r w:rsidRPr="00F53F28">
        <w:rPr>
          <w:rFonts w:ascii="Century" w:hAnsi="Century"/>
          <w:i/>
          <w:iCs/>
          <w:sz w:val="22"/>
          <w:szCs w:val="22"/>
          <w:lang w:val="fi-FI"/>
        </w:rPr>
        <w:t>”Italialaista salamia, fetajuustoa, paprikahilloketta ja rucolaa”</w:t>
      </w:r>
    </w:p>
    <w:p w14:paraId="5AAA530F" w14:textId="79FA29B3" w:rsidR="00663DB3" w:rsidRDefault="009A0AF5" w:rsidP="009A0AF5">
      <w:pPr>
        <w:jc w:val="center"/>
        <w:rPr>
          <w:rFonts w:ascii="Century" w:hAnsi="Century"/>
          <w:bCs/>
          <w:lang w:val="fi-FI"/>
        </w:rPr>
      </w:pPr>
      <w:r w:rsidRPr="009A0AF5">
        <w:rPr>
          <w:rFonts w:ascii="Century" w:hAnsi="Century"/>
          <w:bCs/>
          <w:lang w:val="fi-FI"/>
        </w:rPr>
        <w:t>Kahvia ja teet</w:t>
      </w:r>
      <w:r w:rsidR="00842197">
        <w:rPr>
          <w:rFonts w:ascii="Century" w:hAnsi="Century"/>
          <w:bCs/>
          <w:lang w:val="fi-FI"/>
        </w:rPr>
        <w:t>ä</w:t>
      </w:r>
      <w:r w:rsidR="00FE210E">
        <w:rPr>
          <w:rFonts w:ascii="Century" w:hAnsi="Century"/>
          <w:bCs/>
          <w:lang w:val="fi-FI"/>
        </w:rPr>
        <w:t xml:space="preserve"> </w:t>
      </w:r>
    </w:p>
    <w:p w14:paraId="57E2B00C" w14:textId="2332FE24" w:rsidR="00842197" w:rsidRPr="009A0AF5" w:rsidRDefault="00842197" w:rsidP="009A0AF5">
      <w:pPr>
        <w:jc w:val="center"/>
        <w:rPr>
          <w:rFonts w:ascii="Century" w:hAnsi="Century"/>
          <w:bCs/>
          <w:lang w:val="fi-FI"/>
        </w:rPr>
      </w:pPr>
      <w:r>
        <w:rPr>
          <w:rFonts w:ascii="Century" w:hAnsi="Century"/>
          <w:bCs/>
          <w:lang w:val="fi-FI"/>
        </w:rPr>
        <w:t>Jäävettä</w:t>
      </w:r>
    </w:p>
    <w:p w14:paraId="0A6A449B" w14:textId="77777777" w:rsidR="00663DB3" w:rsidRPr="00992DBA" w:rsidRDefault="00663DB3" w:rsidP="00663DB3">
      <w:pPr>
        <w:jc w:val="center"/>
        <w:rPr>
          <w:rFonts w:ascii="Century" w:hAnsi="Century"/>
          <w:lang w:val="fi-FI"/>
        </w:rPr>
      </w:pPr>
    </w:p>
    <w:p w14:paraId="29D6B292" w14:textId="3D9A702B" w:rsidR="00663DB3" w:rsidRDefault="00CF643B" w:rsidP="00663DB3">
      <w:pPr>
        <w:jc w:val="center"/>
        <w:rPr>
          <w:rFonts w:ascii="Century" w:hAnsi="Century"/>
          <w:b/>
          <w:bCs/>
          <w:lang w:val="fi-FI"/>
        </w:rPr>
      </w:pPr>
      <w:r>
        <w:rPr>
          <w:rFonts w:ascii="Century" w:hAnsi="Century"/>
          <w:b/>
          <w:bCs/>
          <w:lang w:val="fi-FI"/>
        </w:rPr>
        <w:t>12,00</w:t>
      </w:r>
      <w:r w:rsidR="00F53F28" w:rsidRPr="00992DBA">
        <w:rPr>
          <w:rFonts w:ascii="Century" w:hAnsi="Century"/>
          <w:b/>
          <w:bCs/>
          <w:lang w:val="fi-FI"/>
        </w:rPr>
        <w:t xml:space="preserve"> </w:t>
      </w:r>
      <w:r w:rsidR="00663DB3" w:rsidRPr="00992DBA">
        <w:rPr>
          <w:rFonts w:ascii="Century" w:hAnsi="Century"/>
          <w:b/>
          <w:bCs/>
          <w:lang w:val="fi-FI"/>
        </w:rPr>
        <w:t>€/henkilö</w:t>
      </w:r>
    </w:p>
    <w:p w14:paraId="0E59BE9D" w14:textId="77777777" w:rsidR="00993D8E" w:rsidRPr="00992DBA" w:rsidRDefault="00993D8E" w:rsidP="00663DB3">
      <w:pPr>
        <w:jc w:val="center"/>
        <w:rPr>
          <w:rFonts w:ascii="Century" w:hAnsi="Century"/>
          <w:b/>
          <w:bCs/>
          <w:lang w:val="fi-FI"/>
        </w:rPr>
      </w:pPr>
    </w:p>
    <w:p w14:paraId="132D82D5" w14:textId="2308AC14" w:rsidR="00993D8E" w:rsidRPr="00993D8E" w:rsidRDefault="00993D8E" w:rsidP="00993D8E">
      <w:pPr>
        <w:jc w:val="center"/>
        <w:rPr>
          <w:rFonts w:ascii="Century" w:hAnsi="Century"/>
          <w:b/>
          <w:bCs/>
          <w:sz w:val="22"/>
          <w:szCs w:val="22"/>
          <w:lang w:val="fi-FI"/>
        </w:rPr>
      </w:pPr>
      <w:r w:rsidRPr="00993D8E">
        <w:rPr>
          <w:rFonts w:ascii="Century" w:hAnsi="Century"/>
          <w:b/>
          <w:bCs/>
          <w:sz w:val="22"/>
          <w:szCs w:val="22"/>
          <w:lang w:val="fi-FI"/>
        </w:rPr>
        <w:t>Vaihtoehto I</w:t>
      </w:r>
      <w:r w:rsidRPr="00993D8E">
        <w:rPr>
          <w:rFonts w:ascii="Century" w:hAnsi="Century"/>
          <w:b/>
          <w:bCs/>
          <w:sz w:val="22"/>
          <w:szCs w:val="22"/>
          <w:lang w:val="fi-FI"/>
        </w:rPr>
        <w:t>I</w:t>
      </w:r>
    </w:p>
    <w:p w14:paraId="2C8D50B9" w14:textId="77777777" w:rsidR="00663DB3" w:rsidRDefault="00663DB3" w:rsidP="00663DB3">
      <w:pPr>
        <w:rPr>
          <w:rFonts w:ascii="Century" w:hAnsi="Century"/>
          <w:shd w:val="clear" w:color="auto" w:fill="FFFFFF"/>
          <w:lang w:val="fi-FI"/>
        </w:rPr>
      </w:pPr>
    </w:p>
    <w:p w14:paraId="20C71F73" w14:textId="020B5AA7" w:rsidR="002D4613" w:rsidRDefault="000659C0" w:rsidP="00870766">
      <w:pPr>
        <w:jc w:val="center"/>
        <w:rPr>
          <w:rFonts w:ascii="Century" w:hAnsi="Century"/>
          <w:sz w:val="22"/>
          <w:szCs w:val="22"/>
          <w:lang w:val="fi-FI"/>
        </w:rPr>
      </w:pPr>
      <w:r>
        <w:rPr>
          <w:rFonts w:ascii="Century" w:hAnsi="Century"/>
          <w:sz w:val="22"/>
          <w:szCs w:val="22"/>
          <w:lang w:val="fi-FI"/>
        </w:rPr>
        <w:t xml:space="preserve">Täytetty </w:t>
      </w:r>
      <w:r w:rsidR="00563BE3">
        <w:rPr>
          <w:rFonts w:ascii="Century" w:hAnsi="Century"/>
          <w:sz w:val="22"/>
          <w:szCs w:val="22"/>
          <w:lang w:val="fi-FI"/>
        </w:rPr>
        <w:t>brezel</w:t>
      </w:r>
      <w:r w:rsidR="00AC733B">
        <w:rPr>
          <w:rFonts w:ascii="Century" w:hAnsi="Century"/>
          <w:sz w:val="22"/>
          <w:szCs w:val="22"/>
          <w:lang w:val="fi-FI"/>
        </w:rPr>
        <w:t xml:space="preserve"> (L)</w:t>
      </w:r>
    </w:p>
    <w:p w14:paraId="415C38B6" w14:textId="6856FF9F" w:rsidR="00563BE3" w:rsidRPr="00563BE3" w:rsidRDefault="00563BE3" w:rsidP="00870766">
      <w:pPr>
        <w:jc w:val="center"/>
        <w:rPr>
          <w:rFonts w:ascii="Century" w:hAnsi="Century"/>
          <w:i/>
          <w:iCs/>
          <w:sz w:val="22"/>
          <w:szCs w:val="22"/>
          <w:lang w:val="fi-FI"/>
        </w:rPr>
      </w:pPr>
      <w:r w:rsidRPr="00563BE3">
        <w:rPr>
          <w:rFonts w:ascii="Century" w:hAnsi="Century"/>
          <w:i/>
          <w:iCs/>
          <w:sz w:val="22"/>
          <w:szCs w:val="22"/>
          <w:lang w:val="fi-FI"/>
        </w:rPr>
        <w:t>”Tomaattia, mozzarellaa, pestoa sekä rucolaa”</w:t>
      </w:r>
    </w:p>
    <w:p w14:paraId="14DA0663" w14:textId="77777777" w:rsidR="00993D8E" w:rsidRDefault="00993D8E" w:rsidP="00870766">
      <w:pPr>
        <w:jc w:val="center"/>
        <w:rPr>
          <w:rFonts w:ascii="Century" w:hAnsi="Century"/>
          <w:i/>
          <w:iCs/>
          <w:sz w:val="22"/>
          <w:szCs w:val="22"/>
          <w:lang w:val="fi-FI"/>
        </w:rPr>
      </w:pPr>
    </w:p>
    <w:p w14:paraId="54B27573" w14:textId="075F799E" w:rsidR="00CF643B" w:rsidRDefault="002D4613" w:rsidP="00CF643B">
      <w:pPr>
        <w:jc w:val="center"/>
        <w:rPr>
          <w:rFonts w:ascii="Century" w:hAnsi="Century"/>
          <w:sz w:val="22"/>
          <w:szCs w:val="22"/>
          <w:lang w:val="fi-FI"/>
        </w:rPr>
      </w:pPr>
      <w:r>
        <w:rPr>
          <w:rFonts w:ascii="Century" w:hAnsi="Century"/>
          <w:sz w:val="22"/>
          <w:szCs w:val="22"/>
          <w:lang w:val="fi-FI"/>
        </w:rPr>
        <w:t xml:space="preserve">Sulo Bakeryn </w:t>
      </w:r>
      <w:r w:rsidR="00870766">
        <w:rPr>
          <w:rFonts w:ascii="Century" w:hAnsi="Century"/>
          <w:sz w:val="22"/>
          <w:szCs w:val="22"/>
          <w:lang w:val="fi-FI"/>
        </w:rPr>
        <w:t>mustikka-murupiirakkaa ja vaniljakreemiä (L)</w:t>
      </w:r>
    </w:p>
    <w:p w14:paraId="4A56837C" w14:textId="77777777" w:rsidR="002D4613" w:rsidRPr="00CF643B" w:rsidRDefault="002D4613" w:rsidP="00CF643B">
      <w:pPr>
        <w:jc w:val="center"/>
        <w:rPr>
          <w:rFonts w:ascii="Century" w:hAnsi="Century"/>
          <w:sz w:val="22"/>
          <w:szCs w:val="22"/>
          <w:lang w:val="fi-FI"/>
        </w:rPr>
      </w:pPr>
    </w:p>
    <w:p w14:paraId="61C97F1E" w14:textId="77777777" w:rsidR="00CF643B" w:rsidRDefault="00CF643B" w:rsidP="00CF643B">
      <w:pPr>
        <w:jc w:val="center"/>
        <w:rPr>
          <w:rFonts w:ascii="Century" w:hAnsi="Century"/>
          <w:bCs/>
          <w:lang w:val="fi-FI"/>
        </w:rPr>
      </w:pPr>
      <w:r w:rsidRPr="009A0AF5">
        <w:rPr>
          <w:rFonts w:ascii="Century" w:hAnsi="Century"/>
          <w:bCs/>
          <w:lang w:val="fi-FI"/>
        </w:rPr>
        <w:t>Kahvia ja teet</w:t>
      </w:r>
      <w:r>
        <w:rPr>
          <w:rFonts w:ascii="Century" w:hAnsi="Century"/>
          <w:bCs/>
          <w:lang w:val="fi-FI"/>
        </w:rPr>
        <w:t xml:space="preserve">ä </w:t>
      </w:r>
    </w:p>
    <w:p w14:paraId="0A1E9D9C" w14:textId="77777777" w:rsidR="00CF643B" w:rsidRPr="009A0AF5" w:rsidRDefault="00CF643B" w:rsidP="00CF643B">
      <w:pPr>
        <w:jc w:val="center"/>
        <w:rPr>
          <w:rFonts w:ascii="Century" w:hAnsi="Century"/>
          <w:bCs/>
          <w:lang w:val="fi-FI"/>
        </w:rPr>
      </w:pPr>
      <w:r>
        <w:rPr>
          <w:rFonts w:ascii="Century" w:hAnsi="Century"/>
          <w:bCs/>
          <w:lang w:val="fi-FI"/>
        </w:rPr>
        <w:t>Jäävettä</w:t>
      </w:r>
    </w:p>
    <w:p w14:paraId="539118E0" w14:textId="77777777" w:rsidR="00CF643B" w:rsidRPr="00992DBA" w:rsidRDefault="00CF643B" w:rsidP="00CF643B">
      <w:pPr>
        <w:jc w:val="center"/>
        <w:rPr>
          <w:rFonts w:ascii="Century" w:hAnsi="Century"/>
          <w:lang w:val="fi-FI"/>
        </w:rPr>
      </w:pPr>
    </w:p>
    <w:p w14:paraId="007433DA" w14:textId="6C3DB50B" w:rsidR="00CF643B" w:rsidRPr="00992DBA" w:rsidRDefault="00CF643B" w:rsidP="00CF643B">
      <w:pPr>
        <w:jc w:val="center"/>
        <w:rPr>
          <w:rFonts w:ascii="Century" w:hAnsi="Century"/>
          <w:b/>
          <w:bCs/>
          <w:lang w:val="fi-FI"/>
        </w:rPr>
      </w:pPr>
      <w:r>
        <w:rPr>
          <w:rFonts w:ascii="Century" w:hAnsi="Century"/>
          <w:b/>
          <w:bCs/>
          <w:lang w:val="fi-FI"/>
        </w:rPr>
        <w:t>1</w:t>
      </w:r>
      <w:r w:rsidR="00870766">
        <w:rPr>
          <w:rFonts w:ascii="Century" w:hAnsi="Century"/>
          <w:b/>
          <w:bCs/>
          <w:lang w:val="fi-FI"/>
        </w:rPr>
        <w:t>6</w:t>
      </w:r>
      <w:r>
        <w:rPr>
          <w:rFonts w:ascii="Century" w:hAnsi="Century"/>
          <w:b/>
          <w:bCs/>
          <w:lang w:val="fi-FI"/>
        </w:rPr>
        <w:t>,00</w:t>
      </w:r>
      <w:r w:rsidRPr="00992DBA">
        <w:rPr>
          <w:rFonts w:ascii="Century" w:hAnsi="Century"/>
          <w:b/>
          <w:bCs/>
          <w:lang w:val="fi-FI"/>
        </w:rPr>
        <w:t xml:space="preserve"> €/henkilö</w:t>
      </w:r>
    </w:p>
    <w:p w14:paraId="14575C34" w14:textId="77777777" w:rsidR="00CF643B" w:rsidRDefault="00CF643B" w:rsidP="00663DB3">
      <w:pPr>
        <w:rPr>
          <w:rFonts w:ascii="Century" w:hAnsi="Century"/>
          <w:shd w:val="clear" w:color="auto" w:fill="FFFFFF"/>
          <w:lang w:val="fi-FI"/>
        </w:rPr>
      </w:pPr>
    </w:p>
    <w:p w14:paraId="7F94AE6A" w14:textId="7E5C8758" w:rsidR="00993D8E" w:rsidRPr="00993D8E" w:rsidRDefault="00993D8E" w:rsidP="00993D8E">
      <w:pPr>
        <w:jc w:val="center"/>
        <w:rPr>
          <w:rFonts w:ascii="Century" w:hAnsi="Century"/>
          <w:b/>
          <w:bCs/>
          <w:sz w:val="22"/>
          <w:szCs w:val="22"/>
          <w:lang w:val="fi-FI"/>
        </w:rPr>
      </w:pPr>
      <w:r w:rsidRPr="00993D8E">
        <w:rPr>
          <w:rFonts w:ascii="Century" w:hAnsi="Century"/>
          <w:b/>
          <w:bCs/>
          <w:sz w:val="22"/>
          <w:szCs w:val="22"/>
          <w:lang w:val="fi-FI"/>
        </w:rPr>
        <w:t>Vaihtoehto II</w:t>
      </w:r>
      <w:r>
        <w:rPr>
          <w:rFonts w:ascii="Century" w:hAnsi="Century"/>
          <w:b/>
          <w:bCs/>
          <w:sz w:val="22"/>
          <w:szCs w:val="22"/>
          <w:lang w:val="fi-FI"/>
        </w:rPr>
        <w:t>I</w:t>
      </w:r>
    </w:p>
    <w:p w14:paraId="1945187E" w14:textId="77777777" w:rsidR="00CF643B" w:rsidRDefault="00CF643B" w:rsidP="00663DB3">
      <w:pPr>
        <w:rPr>
          <w:rFonts w:ascii="Century" w:hAnsi="Century"/>
          <w:shd w:val="clear" w:color="auto" w:fill="FFFFFF"/>
          <w:lang w:val="fi-FI"/>
        </w:rPr>
      </w:pPr>
    </w:p>
    <w:p w14:paraId="7A7C110A" w14:textId="64505605" w:rsidR="00870766" w:rsidRPr="00870766" w:rsidRDefault="00870766" w:rsidP="00CF643B">
      <w:pPr>
        <w:jc w:val="center"/>
        <w:rPr>
          <w:rFonts w:ascii="Century" w:hAnsi="Century"/>
          <w:sz w:val="22"/>
          <w:szCs w:val="22"/>
        </w:rPr>
      </w:pPr>
      <w:r w:rsidRPr="00870766">
        <w:rPr>
          <w:rFonts w:ascii="Century" w:hAnsi="Century"/>
          <w:sz w:val="22"/>
          <w:szCs w:val="22"/>
        </w:rPr>
        <w:t>Sulo Bakeryn suklaa cup ca</w:t>
      </w:r>
      <w:r>
        <w:rPr>
          <w:rFonts w:ascii="Century" w:hAnsi="Century"/>
          <w:sz w:val="22"/>
          <w:szCs w:val="22"/>
        </w:rPr>
        <w:t>ke (L)</w:t>
      </w:r>
    </w:p>
    <w:p w14:paraId="38908D45" w14:textId="1C977BFB" w:rsidR="00CF643B" w:rsidRDefault="00CF643B" w:rsidP="00CF643B">
      <w:pPr>
        <w:jc w:val="center"/>
        <w:rPr>
          <w:rFonts w:ascii="Century" w:hAnsi="Century"/>
          <w:bCs/>
          <w:lang w:val="fi-FI"/>
        </w:rPr>
      </w:pPr>
      <w:r w:rsidRPr="009A0AF5">
        <w:rPr>
          <w:rFonts w:ascii="Century" w:hAnsi="Century"/>
          <w:bCs/>
          <w:lang w:val="fi-FI"/>
        </w:rPr>
        <w:t>Kahvia ja teet</w:t>
      </w:r>
      <w:r>
        <w:rPr>
          <w:rFonts w:ascii="Century" w:hAnsi="Century"/>
          <w:bCs/>
          <w:lang w:val="fi-FI"/>
        </w:rPr>
        <w:t xml:space="preserve">ä </w:t>
      </w:r>
    </w:p>
    <w:p w14:paraId="1C886902" w14:textId="77777777" w:rsidR="00CF643B" w:rsidRPr="009A0AF5" w:rsidRDefault="00CF643B" w:rsidP="00CF643B">
      <w:pPr>
        <w:jc w:val="center"/>
        <w:rPr>
          <w:rFonts w:ascii="Century" w:hAnsi="Century"/>
          <w:bCs/>
          <w:lang w:val="fi-FI"/>
        </w:rPr>
      </w:pPr>
      <w:r>
        <w:rPr>
          <w:rFonts w:ascii="Century" w:hAnsi="Century"/>
          <w:bCs/>
          <w:lang w:val="fi-FI"/>
        </w:rPr>
        <w:t>Jäävettä</w:t>
      </w:r>
    </w:p>
    <w:p w14:paraId="38313C81" w14:textId="77777777" w:rsidR="00CF643B" w:rsidRPr="00992DBA" w:rsidRDefault="00CF643B" w:rsidP="00CF643B">
      <w:pPr>
        <w:jc w:val="center"/>
        <w:rPr>
          <w:rFonts w:ascii="Century" w:hAnsi="Century"/>
          <w:lang w:val="fi-FI"/>
        </w:rPr>
      </w:pPr>
    </w:p>
    <w:p w14:paraId="53EB0557" w14:textId="77777777" w:rsidR="00CF643B" w:rsidRDefault="00CF643B" w:rsidP="00CF643B">
      <w:pPr>
        <w:jc w:val="center"/>
        <w:rPr>
          <w:rFonts w:ascii="Century" w:hAnsi="Century"/>
          <w:b/>
          <w:bCs/>
          <w:lang w:val="fi-FI"/>
        </w:rPr>
      </w:pPr>
      <w:r>
        <w:rPr>
          <w:rFonts w:ascii="Century" w:hAnsi="Century"/>
          <w:b/>
          <w:bCs/>
          <w:lang w:val="fi-FI"/>
        </w:rPr>
        <w:t>12,00</w:t>
      </w:r>
      <w:r w:rsidRPr="00992DBA">
        <w:rPr>
          <w:rFonts w:ascii="Century" w:hAnsi="Century"/>
          <w:b/>
          <w:bCs/>
          <w:lang w:val="fi-FI"/>
        </w:rPr>
        <w:t xml:space="preserve"> €/henkilö</w:t>
      </w:r>
    </w:p>
    <w:p w14:paraId="5DB1B1F3" w14:textId="77777777" w:rsidR="00993D8E" w:rsidRDefault="00993D8E" w:rsidP="00CF643B">
      <w:pPr>
        <w:jc w:val="center"/>
        <w:rPr>
          <w:rFonts w:ascii="Century" w:hAnsi="Century"/>
          <w:b/>
          <w:bCs/>
          <w:lang w:val="fi-FI"/>
        </w:rPr>
      </w:pPr>
    </w:p>
    <w:p w14:paraId="1CEC4A4E" w14:textId="77777777" w:rsidR="00993D8E" w:rsidRDefault="00993D8E" w:rsidP="00CF643B">
      <w:pPr>
        <w:jc w:val="center"/>
        <w:rPr>
          <w:rFonts w:ascii="Century" w:hAnsi="Century"/>
          <w:b/>
          <w:bCs/>
          <w:lang w:val="fi-FI"/>
        </w:rPr>
      </w:pPr>
    </w:p>
    <w:p w14:paraId="6FC82F65" w14:textId="77777777" w:rsidR="00993D8E" w:rsidRPr="00992DBA" w:rsidRDefault="00993D8E" w:rsidP="00CF643B">
      <w:pPr>
        <w:jc w:val="center"/>
        <w:rPr>
          <w:rFonts w:ascii="Century" w:hAnsi="Century"/>
          <w:b/>
          <w:bCs/>
          <w:lang w:val="fi-FI"/>
        </w:rPr>
      </w:pPr>
    </w:p>
    <w:p w14:paraId="12EDF878" w14:textId="47B44630" w:rsidR="00545152" w:rsidRPr="007D5E51" w:rsidRDefault="00151A9B" w:rsidP="00CF643B">
      <w:pPr>
        <w:jc w:val="center"/>
        <w:rPr>
          <w:rFonts w:ascii="Century" w:hAnsi="Century"/>
          <w:b/>
          <w:lang w:val="fi-FI"/>
        </w:rPr>
      </w:pPr>
      <w:r w:rsidRPr="007D5E51">
        <w:rPr>
          <w:rFonts w:ascii="Century" w:hAnsi="Century"/>
          <w:b/>
          <w:lang w:val="fi-FI"/>
        </w:rPr>
        <w:lastRenderedPageBreak/>
        <w:t>Lounas</w:t>
      </w:r>
    </w:p>
    <w:p w14:paraId="1E75CF24" w14:textId="77777777" w:rsidR="00151A9B" w:rsidRPr="007D5E51" w:rsidRDefault="00151A9B" w:rsidP="00CF643B">
      <w:pPr>
        <w:jc w:val="center"/>
        <w:rPr>
          <w:rFonts w:ascii="Century" w:hAnsi="Century"/>
          <w:bCs/>
          <w:lang w:val="fi-FI"/>
        </w:rPr>
      </w:pPr>
    </w:p>
    <w:p w14:paraId="763E10C1" w14:textId="07CBC1EF" w:rsidR="00151A9B" w:rsidRPr="007D5E51" w:rsidRDefault="00151A9B" w:rsidP="00CF643B">
      <w:pPr>
        <w:jc w:val="center"/>
        <w:rPr>
          <w:rFonts w:ascii="Century" w:hAnsi="Century"/>
          <w:b/>
          <w:lang w:val="fi-FI"/>
        </w:rPr>
      </w:pPr>
      <w:r w:rsidRPr="007D5E51">
        <w:rPr>
          <w:rFonts w:ascii="Century" w:hAnsi="Century"/>
          <w:b/>
          <w:lang w:val="fi-FI"/>
        </w:rPr>
        <w:t>Menu</w:t>
      </w:r>
    </w:p>
    <w:p w14:paraId="1DAD99DA" w14:textId="77777777" w:rsidR="00831861" w:rsidRPr="007D5E51" w:rsidRDefault="00831861" w:rsidP="00CF643B">
      <w:pPr>
        <w:jc w:val="center"/>
        <w:rPr>
          <w:rFonts w:ascii="Century" w:hAnsi="Century"/>
          <w:b/>
          <w:lang w:val="fi-FI"/>
        </w:rPr>
      </w:pPr>
    </w:p>
    <w:p w14:paraId="5229B50C" w14:textId="13C82C1C" w:rsidR="00831861" w:rsidRPr="007D5E51" w:rsidRDefault="00831861" w:rsidP="00831861">
      <w:pPr>
        <w:jc w:val="center"/>
        <w:rPr>
          <w:rFonts w:ascii="Century" w:hAnsi="Century"/>
          <w:lang w:val="fi-FI"/>
        </w:rPr>
      </w:pPr>
      <w:r w:rsidRPr="007D5E51">
        <w:rPr>
          <w:rFonts w:ascii="Century" w:hAnsi="Century"/>
          <w:lang w:val="fi-FI"/>
        </w:rPr>
        <w:t xml:space="preserve">Vihersalaattia, </w:t>
      </w:r>
      <w:r w:rsidR="00624D7E" w:rsidRPr="007D5E51">
        <w:rPr>
          <w:rFonts w:ascii="Century" w:hAnsi="Century"/>
          <w:lang w:val="fi-FI"/>
        </w:rPr>
        <w:t>Sulon pestolla maustettuja kirsikkatomaatteja</w:t>
      </w:r>
      <w:r w:rsidRPr="007D5E51">
        <w:rPr>
          <w:rFonts w:ascii="Century" w:hAnsi="Century"/>
          <w:lang w:val="fi-FI"/>
        </w:rPr>
        <w:t xml:space="preserve">, kurkkua sekä </w:t>
      </w:r>
      <w:r w:rsidR="00624D7E" w:rsidRPr="007D5E51">
        <w:rPr>
          <w:rFonts w:ascii="Century" w:hAnsi="Century"/>
          <w:lang w:val="fi-FI"/>
        </w:rPr>
        <w:t xml:space="preserve">fetajuustoa </w:t>
      </w:r>
      <w:r w:rsidRPr="007D5E51">
        <w:rPr>
          <w:rFonts w:ascii="Century" w:hAnsi="Century"/>
          <w:lang w:val="fi-FI"/>
        </w:rPr>
        <w:t>(</w:t>
      </w:r>
      <w:r w:rsidR="00624D7E" w:rsidRPr="007D5E51">
        <w:rPr>
          <w:rFonts w:ascii="Century" w:hAnsi="Century"/>
          <w:lang w:val="fi-FI"/>
        </w:rPr>
        <w:t>L,G</w:t>
      </w:r>
      <w:r w:rsidRPr="007D5E51">
        <w:rPr>
          <w:rFonts w:ascii="Century" w:hAnsi="Century"/>
          <w:lang w:val="fi-FI"/>
        </w:rPr>
        <w:t>)</w:t>
      </w:r>
    </w:p>
    <w:p w14:paraId="3AED36F7" w14:textId="0997A4A8" w:rsidR="00151A9B" w:rsidRPr="007D5E51" w:rsidRDefault="00624D7E" w:rsidP="00CF643B">
      <w:pPr>
        <w:jc w:val="center"/>
        <w:rPr>
          <w:rFonts w:ascii="Century" w:hAnsi="Century"/>
          <w:lang w:val="fi-FI"/>
        </w:rPr>
      </w:pPr>
      <w:r w:rsidRPr="007D5E51">
        <w:rPr>
          <w:rFonts w:ascii="Century" w:hAnsi="Century"/>
          <w:bCs/>
          <w:lang w:val="fi-FI"/>
        </w:rPr>
        <w:t xml:space="preserve">Varhaisperunasalaattia, </w:t>
      </w:r>
      <w:r w:rsidR="001438CC" w:rsidRPr="007D5E51">
        <w:rPr>
          <w:rFonts w:ascii="Century" w:hAnsi="Century"/>
          <w:lang w:val="fi-FI"/>
        </w:rPr>
        <w:t>luomukananmunia, haricot papuja sekä ryynisinappivinegretteä</w:t>
      </w:r>
      <w:r w:rsidR="001438CC" w:rsidRPr="007D5E51">
        <w:rPr>
          <w:rFonts w:ascii="Century" w:hAnsi="Century"/>
          <w:lang w:val="fi-FI"/>
        </w:rPr>
        <w:t xml:space="preserve"> (M,G)</w:t>
      </w:r>
    </w:p>
    <w:p w14:paraId="15C635FD" w14:textId="77777777" w:rsidR="00187620" w:rsidRPr="007D5E51" w:rsidRDefault="00187620" w:rsidP="00CF643B">
      <w:pPr>
        <w:jc w:val="center"/>
        <w:rPr>
          <w:rFonts w:ascii="Century" w:hAnsi="Century"/>
          <w:lang w:val="fi-FI"/>
        </w:rPr>
      </w:pPr>
    </w:p>
    <w:p w14:paraId="7ABAF48B" w14:textId="32F1B26B" w:rsidR="00187620" w:rsidRPr="007D5E51" w:rsidRDefault="00187620" w:rsidP="00CF643B">
      <w:pPr>
        <w:jc w:val="center"/>
        <w:rPr>
          <w:rFonts w:ascii="Century" w:hAnsi="Century"/>
          <w:lang w:val="fi-FI"/>
        </w:rPr>
      </w:pPr>
      <w:r w:rsidRPr="007D5E51">
        <w:rPr>
          <w:rFonts w:ascii="Century" w:hAnsi="Century"/>
          <w:lang w:val="fi-FI"/>
        </w:rPr>
        <w:t>Sulo Bakeryn leipää ja levitettä (L)</w:t>
      </w:r>
    </w:p>
    <w:p w14:paraId="7C38B599" w14:textId="77777777" w:rsidR="00187620" w:rsidRPr="007D5E51" w:rsidRDefault="00187620" w:rsidP="00CF643B">
      <w:pPr>
        <w:jc w:val="center"/>
        <w:rPr>
          <w:rFonts w:ascii="Century" w:hAnsi="Century"/>
          <w:lang w:val="fi-FI"/>
        </w:rPr>
      </w:pPr>
    </w:p>
    <w:p w14:paraId="23F027EA" w14:textId="77777777" w:rsidR="007D5E51" w:rsidRPr="007D5E51" w:rsidRDefault="007D5E51" w:rsidP="007D5E51">
      <w:pPr>
        <w:jc w:val="center"/>
        <w:rPr>
          <w:rFonts w:ascii="Century" w:hAnsi="Century"/>
          <w:lang w:val="fi-FI"/>
        </w:rPr>
      </w:pPr>
      <w:r w:rsidRPr="007D5E51">
        <w:rPr>
          <w:rFonts w:ascii="Century" w:hAnsi="Century"/>
          <w:lang w:val="fi-FI"/>
        </w:rPr>
        <w:t>Timjamilla marinoitua kotimaista broilerin fileetä tomaatti-tuorejuustokastikkeessa (L,G)</w:t>
      </w:r>
    </w:p>
    <w:p w14:paraId="3315D540" w14:textId="77777777" w:rsidR="007D5E51" w:rsidRPr="007D5E51" w:rsidRDefault="007D5E51" w:rsidP="007D5E51">
      <w:pPr>
        <w:jc w:val="center"/>
        <w:rPr>
          <w:rFonts w:ascii="Century" w:hAnsi="Century"/>
          <w:lang w:val="fi-FI"/>
        </w:rPr>
      </w:pPr>
      <w:r w:rsidRPr="007D5E51">
        <w:rPr>
          <w:rFonts w:ascii="Century" w:hAnsi="Century"/>
          <w:lang w:val="fi-FI"/>
        </w:rPr>
        <w:t>Kuorineen paahdettua perunaa ja uunijuureksia sekä tuoreita yrttejä (M,G)</w:t>
      </w:r>
    </w:p>
    <w:p w14:paraId="3AA1C864" w14:textId="77777777" w:rsidR="00187620" w:rsidRPr="007D5E51" w:rsidRDefault="00187620" w:rsidP="00CF643B">
      <w:pPr>
        <w:jc w:val="center"/>
        <w:rPr>
          <w:rFonts w:ascii="Century" w:hAnsi="Century"/>
          <w:bCs/>
          <w:lang w:val="fi-FI"/>
        </w:rPr>
      </w:pPr>
    </w:p>
    <w:p w14:paraId="0FD29CBE" w14:textId="48415020" w:rsidR="00151A9B" w:rsidRPr="007D5E51" w:rsidRDefault="007D5E51" w:rsidP="00CF643B">
      <w:pPr>
        <w:jc w:val="center"/>
        <w:rPr>
          <w:rFonts w:ascii="Century" w:hAnsi="Century"/>
          <w:bCs/>
          <w:lang w:val="fi-FI"/>
        </w:rPr>
      </w:pPr>
      <w:r w:rsidRPr="007D5E51">
        <w:rPr>
          <w:rFonts w:ascii="Century" w:hAnsi="Century"/>
          <w:bCs/>
          <w:lang w:val="fi-FI"/>
        </w:rPr>
        <w:t>Vaniljapannacotta ja mansikkaa (L,G)</w:t>
      </w:r>
    </w:p>
    <w:p w14:paraId="3251E86C" w14:textId="6EFD6E07" w:rsidR="007D5E51" w:rsidRPr="007D5E51" w:rsidRDefault="007D5E51" w:rsidP="00CF643B">
      <w:pPr>
        <w:jc w:val="center"/>
        <w:rPr>
          <w:rFonts w:ascii="Century" w:hAnsi="Century"/>
          <w:bCs/>
          <w:lang w:val="fi-FI"/>
        </w:rPr>
      </w:pPr>
      <w:r w:rsidRPr="007D5E51">
        <w:rPr>
          <w:rFonts w:ascii="Century" w:hAnsi="Century"/>
          <w:bCs/>
          <w:lang w:val="fi-FI"/>
        </w:rPr>
        <w:t>Kahvia ja teetä</w:t>
      </w:r>
    </w:p>
    <w:p w14:paraId="56799F6B" w14:textId="77777777" w:rsidR="007D5E51" w:rsidRPr="007D5E51" w:rsidRDefault="007D5E51" w:rsidP="00CF643B">
      <w:pPr>
        <w:jc w:val="center"/>
        <w:rPr>
          <w:rFonts w:ascii="Century" w:hAnsi="Century"/>
          <w:bCs/>
          <w:lang w:val="fi-FI"/>
        </w:rPr>
      </w:pPr>
    </w:p>
    <w:p w14:paraId="12F87BEB" w14:textId="245E6D34" w:rsidR="007D5E51" w:rsidRPr="007D5E51" w:rsidRDefault="007D5E51" w:rsidP="00CF643B">
      <w:pPr>
        <w:jc w:val="center"/>
        <w:rPr>
          <w:rFonts w:ascii="Century" w:hAnsi="Century"/>
          <w:b/>
          <w:lang w:val="fi-FI"/>
        </w:rPr>
      </w:pPr>
      <w:r w:rsidRPr="007D5E51">
        <w:rPr>
          <w:rFonts w:ascii="Century" w:hAnsi="Century"/>
          <w:b/>
          <w:lang w:val="fi-FI"/>
        </w:rPr>
        <w:t>20,00€/henkilö</w:t>
      </w:r>
    </w:p>
    <w:p w14:paraId="13D1C357" w14:textId="77777777" w:rsidR="007D5E51" w:rsidRDefault="007D5E51" w:rsidP="00CF643B">
      <w:pPr>
        <w:jc w:val="center"/>
        <w:rPr>
          <w:rFonts w:ascii="Century" w:hAnsi="Century"/>
          <w:bCs/>
          <w:sz w:val="28"/>
          <w:szCs w:val="28"/>
          <w:lang w:val="fi-FI"/>
        </w:rPr>
      </w:pPr>
    </w:p>
    <w:p w14:paraId="7C37FC00" w14:textId="5673D2CD" w:rsidR="007D5E51" w:rsidRPr="00C867C0" w:rsidRDefault="007D5E51" w:rsidP="00CF643B">
      <w:pPr>
        <w:jc w:val="center"/>
        <w:rPr>
          <w:rFonts w:ascii="Century" w:hAnsi="Century"/>
          <w:b/>
          <w:i/>
          <w:iCs/>
          <w:lang w:val="fi-FI"/>
        </w:rPr>
      </w:pPr>
      <w:r w:rsidRPr="00C867C0">
        <w:rPr>
          <w:rFonts w:ascii="Century" w:hAnsi="Century"/>
          <w:b/>
          <w:i/>
          <w:iCs/>
          <w:lang w:val="fi-FI"/>
        </w:rPr>
        <w:t>Virvoitusjuomat 3,20€/kpl, laskutetaan kulutuksen mukaan.</w:t>
      </w:r>
    </w:p>
    <w:p w14:paraId="03255425" w14:textId="77777777" w:rsidR="007D5E51" w:rsidRPr="00992DBA" w:rsidRDefault="007D5E51" w:rsidP="00CF643B">
      <w:pPr>
        <w:jc w:val="center"/>
        <w:rPr>
          <w:rFonts w:ascii="Century" w:hAnsi="Century"/>
          <w:bCs/>
          <w:sz w:val="28"/>
          <w:szCs w:val="28"/>
          <w:lang w:val="fi-FI"/>
        </w:rPr>
      </w:pPr>
    </w:p>
    <w:p w14:paraId="54A621E9" w14:textId="18486421" w:rsidR="003B4E46" w:rsidRPr="00992DBA" w:rsidRDefault="00BA754A" w:rsidP="003B4E46">
      <w:pPr>
        <w:jc w:val="center"/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 xml:space="preserve">Hinta sisältää alv. 14 %. </w:t>
      </w:r>
      <w:r w:rsidR="000F04F8" w:rsidRPr="00992DBA">
        <w:rPr>
          <w:rFonts w:ascii="Century" w:hAnsi="Century"/>
          <w:sz w:val="20"/>
          <w:szCs w:val="20"/>
          <w:lang w:val="fi-FI"/>
        </w:rPr>
        <w:t>Tarjoilut toimitettuna</w:t>
      </w:r>
      <w:r w:rsidR="00E02835" w:rsidRPr="00992DBA">
        <w:rPr>
          <w:rFonts w:ascii="Century" w:hAnsi="Century"/>
          <w:sz w:val="20"/>
          <w:szCs w:val="20"/>
          <w:lang w:val="fi-FI"/>
        </w:rPr>
        <w:t>, esille laitettuna ja raivattuna.</w:t>
      </w:r>
      <w:r w:rsidR="00BB4BB4" w:rsidRPr="00992DBA">
        <w:rPr>
          <w:rFonts w:ascii="Century" w:hAnsi="Century"/>
          <w:sz w:val="20"/>
          <w:szCs w:val="20"/>
          <w:lang w:val="fi-FI"/>
        </w:rPr>
        <w:t xml:space="preserve"> </w:t>
      </w:r>
    </w:p>
    <w:p w14:paraId="2C67927A" w14:textId="77777777" w:rsidR="006135C0" w:rsidRPr="00992DBA" w:rsidRDefault="006135C0" w:rsidP="003B4E46">
      <w:pPr>
        <w:jc w:val="center"/>
        <w:rPr>
          <w:rFonts w:ascii="Century" w:hAnsi="Century"/>
          <w:sz w:val="20"/>
          <w:szCs w:val="20"/>
          <w:lang w:val="fi-FI"/>
        </w:rPr>
      </w:pPr>
    </w:p>
    <w:p w14:paraId="0920EC39" w14:textId="77777777" w:rsidR="006135C0" w:rsidRDefault="006135C0" w:rsidP="006135C0">
      <w:pPr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Tarjoilutilausten ehdot</w:t>
      </w:r>
    </w:p>
    <w:p w14:paraId="48A19C79" w14:textId="70E33DCE" w:rsidR="0026059D" w:rsidRPr="0026059D" w:rsidRDefault="0026059D" w:rsidP="0026059D">
      <w:pPr>
        <w:pStyle w:val="Luettelokappale"/>
        <w:numPr>
          <w:ilvl w:val="0"/>
          <w:numId w:val="2"/>
        </w:numPr>
        <w:rPr>
          <w:rFonts w:ascii="Century" w:hAnsi="Century"/>
          <w:sz w:val="20"/>
          <w:szCs w:val="20"/>
          <w:lang w:val="fi-FI"/>
        </w:rPr>
      </w:pPr>
      <w:r>
        <w:rPr>
          <w:rFonts w:ascii="Century" w:hAnsi="Century"/>
          <w:sz w:val="20"/>
          <w:szCs w:val="20"/>
          <w:lang w:val="fi-FI"/>
        </w:rPr>
        <w:t xml:space="preserve">Tilaus ja henkilömäärän vahvistus </w:t>
      </w:r>
      <w:r w:rsidR="00CA48C4">
        <w:rPr>
          <w:rFonts w:ascii="Century" w:hAnsi="Century"/>
          <w:sz w:val="20"/>
          <w:szCs w:val="20"/>
          <w:lang w:val="fi-FI"/>
        </w:rPr>
        <w:t>2</w:t>
      </w:r>
      <w:r>
        <w:rPr>
          <w:rFonts w:ascii="Century" w:hAnsi="Century"/>
          <w:sz w:val="20"/>
          <w:szCs w:val="20"/>
          <w:lang w:val="fi-FI"/>
        </w:rPr>
        <w:t xml:space="preserve"> vrk aikaisemmin.</w:t>
      </w:r>
    </w:p>
    <w:p w14:paraId="4F12F6E3" w14:textId="000EB135" w:rsidR="006135C0" w:rsidRPr="00992DBA" w:rsidRDefault="006135C0" w:rsidP="006135C0">
      <w:pPr>
        <w:pStyle w:val="Luettelokappale"/>
        <w:numPr>
          <w:ilvl w:val="0"/>
          <w:numId w:val="2"/>
        </w:numPr>
        <w:spacing w:after="160" w:line="259" w:lineRule="auto"/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 xml:space="preserve">Laskutus tilatun tai ylimenevän henkilömäärän mukaan. </w:t>
      </w:r>
    </w:p>
    <w:p w14:paraId="25963470" w14:textId="77777777" w:rsidR="006135C0" w:rsidRPr="00992DBA" w:rsidRDefault="006135C0" w:rsidP="006135C0">
      <w:pPr>
        <w:pStyle w:val="Luettelokappale"/>
        <w:numPr>
          <w:ilvl w:val="0"/>
          <w:numId w:val="2"/>
        </w:numPr>
        <w:spacing w:after="160" w:line="259" w:lineRule="auto"/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Tilaisuuden peruminen alle 2 vrk ennen tilaisuutta veloitetaan tilatun määrän mukaan.</w:t>
      </w:r>
    </w:p>
    <w:p w14:paraId="4E739D5F" w14:textId="14E3E7A5" w:rsidR="006641D8" w:rsidRDefault="006135C0" w:rsidP="006641D8">
      <w:pPr>
        <w:pStyle w:val="Luettelokappale"/>
        <w:numPr>
          <w:ilvl w:val="0"/>
          <w:numId w:val="2"/>
        </w:numPr>
        <w:spacing w:after="160" w:line="259" w:lineRule="auto"/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Alle 6 hengen tilauksista veloitamme pientoimit</w:t>
      </w:r>
      <w:r w:rsidRPr="006641D8">
        <w:rPr>
          <w:rFonts w:ascii="Century" w:hAnsi="Century"/>
          <w:sz w:val="20"/>
          <w:szCs w:val="20"/>
          <w:lang w:val="fi-FI"/>
        </w:rPr>
        <w:t>uslisän + 12,50€/tilaus</w:t>
      </w:r>
      <w:r w:rsidR="006641D8" w:rsidRPr="006641D8">
        <w:rPr>
          <w:rFonts w:ascii="Century" w:hAnsi="Century"/>
          <w:sz w:val="20"/>
          <w:szCs w:val="20"/>
          <w:lang w:val="fi-FI"/>
        </w:rPr>
        <w:t>.</w:t>
      </w:r>
    </w:p>
    <w:p w14:paraId="57855DA6" w14:textId="77777777" w:rsidR="00AA563F" w:rsidRPr="006641D8" w:rsidRDefault="00AA563F" w:rsidP="00AA563F">
      <w:pPr>
        <w:pStyle w:val="Luettelokappale"/>
        <w:spacing w:after="160" w:line="259" w:lineRule="auto"/>
        <w:rPr>
          <w:rFonts w:ascii="Century" w:hAnsi="Century"/>
          <w:sz w:val="20"/>
          <w:szCs w:val="20"/>
          <w:lang w:val="fi-FI"/>
        </w:rPr>
      </w:pPr>
    </w:p>
    <w:p w14:paraId="099D4F02" w14:textId="77777777" w:rsidR="005A3102" w:rsidRPr="00992DBA" w:rsidRDefault="005A3102" w:rsidP="00B35284">
      <w:pPr>
        <w:jc w:val="center"/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Ystävällisin terveisin</w:t>
      </w:r>
      <w:r w:rsidR="0058102B" w:rsidRPr="00992DBA">
        <w:rPr>
          <w:rFonts w:ascii="Century" w:hAnsi="Century"/>
          <w:sz w:val="20"/>
          <w:szCs w:val="20"/>
          <w:lang w:val="fi-FI"/>
        </w:rPr>
        <w:t>,</w:t>
      </w:r>
    </w:p>
    <w:p w14:paraId="099D4F03" w14:textId="16840749" w:rsidR="005A3102" w:rsidRPr="00992DBA" w:rsidRDefault="000F04F8" w:rsidP="00B35284">
      <w:pPr>
        <w:jc w:val="center"/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Piritta Sorsa</w:t>
      </w:r>
    </w:p>
    <w:p w14:paraId="099D4F04" w14:textId="77777777" w:rsidR="005A3102" w:rsidRPr="00992DBA" w:rsidRDefault="005A3102" w:rsidP="00B35284">
      <w:pPr>
        <w:jc w:val="center"/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>Sulo Ravintolat Oy</w:t>
      </w:r>
    </w:p>
    <w:p w14:paraId="099D4F05" w14:textId="66D3717B" w:rsidR="004D6586" w:rsidRPr="00992DBA" w:rsidRDefault="005A3102" w:rsidP="00B35284">
      <w:pPr>
        <w:jc w:val="center"/>
        <w:rPr>
          <w:rFonts w:ascii="Century" w:hAnsi="Century"/>
          <w:sz w:val="20"/>
          <w:szCs w:val="20"/>
          <w:lang w:val="fi-FI"/>
        </w:rPr>
      </w:pPr>
      <w:r w:rsidRPr="00992DBA">
        <w:rPr>
          <w:rFonts w:ascii="Century" w:hAnsi="Century"/>
          <w:sz w:val="20"/>
          <w:szCs w:val="20"/>
          <w:lang w:val="fi-FI"/>
        </w:rPr>
        <w:t xml:space="preserve">Ravintola Sulo </w:t>
      </w:r>
      <w:r w:rsidR="00E529A3" w:rsidRPr="00992DBA">
        <w:rPr>
          <w:rFonts w:ascii="Century" w:hAnsi="Century"/>
          <w:sz w:val="20"/>
          <w:szCs w:val="20"/>
          <w:lang w:val="fi-FI"/>
        </w:rPr>
        <w:t>Puisto</w:t>
      </w:r>
    </w:p>
    <w:sectPr w:rsidR="004D6586" w:rsidRPr="00992DBA" w:rsidSect="00226C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5C31" w14:textId="77777777" w:rsidR="002229E7" w:rsidRDefault="002229E7" w:rsidP="001618A7">
      <w:r>
        <w:separator/>
      </w:r>
    </w:p>
  </w:endnote>
  <w:endnote w:type="continuationSeparator" w:id="0">
    <w:p w14:paraId="36B1C986" w14:textId="77777777" w:rsidR="002229E7" w:rsidRDefault="002229E7" w:rsidP="0016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FCFD" w14:textId="77777777" w:rsidR="002229E7" w:rsidRDefault="002229E7" w:rsidP="001618A7">
      <w:r>
        <w:separator/>
      </w:r>
    </w:p>
  </w:footnote>
  <w:footnote w:type="continuationSeparator" w:id="0">
    <w:p w14:paraId="4A913F0A" w14:textId="77777777" w:rsidR="002229E7" w:rsidRDefault="002229E7" w:rsidP="0016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140F"/>
    <w:multiLevelType w:val="multilevel"/>
    <w:tmpl w:val="5A88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4459DD"/>
    <w:multiLevelType w:val="hybridMultilevel"/>
    <w:tmpl w:val="C6FC40D8"/>
    <w:lvl w:ilvl="0" w:tplc="C24EC1DC">
      <w:start w:val="4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A546D7"/>
    <w:multiLevelType w:val="multilevel"/>
    <w:tmpl w:val="F45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C24C73"/>
    <w:multiLevelType w:val="hybridMultilevel"/>
    <w:tmpl w:val="49CA5362"/>
    <w:lvl w:ilvl="0" w:tplc="576C4F8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6712"/>
    <w:multiLevelType w:val="multilevel"/>
    <w:tmpl w:val="D1F4F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41397753">
    <w:abstractNumId w:val="1"/>
  </w:num>
  <w:num w:numId="2" w16cid:durableId="1305769421">
    <w:abstractNumId w:val="3"/>
  </w:num>
  <w:num w:numId="3" w16cid:durableId="1645889830">
    <w:abstractNumId w:val="0"/>
  </w:num>
  <w:num w:numId="4" w16cid:durableId="840855719">
    <w:abstractNumId w:val="4"/>
  </w:num>
  <w:num w:numId="5" w16cid:durableId="175643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34"/>
    <w:rsid w:val="000148BA"/>
    <w:rsid w:val="00014DB6"/>
    <w:rsid w:val="000323DE"/>
    <w:rsid w:val="00032D3C"/>
    <w:rsid w:val="000453EF"/>
    <w:rsid w:val="00046926"/>
    <w:rsid w:val="00046F4D"/>
    <w:rsid w:val="000536FB"/>
    <w:rsid w:val="000659C0"/>
    <w:rsid w:val="00066609"/>
    <w:rsid w:val="00080B15"/>
    <w:rsid w:val="00086496"/>
    <w:rsid w:val="000906F4"/>
    <w:rsid w:val="00090BCE"/>
    <w:rsid w:val="00091138"/>
    <w:rsid w:val="000960F4"/>
    <w:rsid w:val="000A38D4"/>
    <w:rsid w:val="000A45AD"/>
    <w:rsid w:val="000A701C"/>
    <w:rsid w:val="000D4CB9"/>
    <w:rsid w:val="000E117D"/>
    <w:rsid w:val="000F04F8"/>
    <w:rsid w:val="000F0983"/>
    <w:rsid w:val="00106712"/>
    <w:rsid w:val="00113501"/>
    <w:rsid w:val="0012649C"/>
    <w:rsid w:val="00142BAD"/>
    <w:rsid w:val="001438CC"/>
    <w:rsid w:val="00151A9B"/>
    <w:rsid w:val="00153F39"/>
    <w:rsid w:val="001618A7"/>
    <w:rsid w:val="00166646"/>
    <w:rsid w:val="00186E28"/>
    <w:rsid w:val="00187620"/>
    <w:rsid w:val="001916D5"/>
    <w:rsid w:val="001956C9"/>
    <w:rsid w:val="00197687"/>
    <w:rsid w:val="001A0A33"/>
    <w:rsid w:val="001A3BF9"/>
    <w:rsid w:val="001C4F89"/>
    <w:rsid w:val="001D2621"/>
    <w:rsid w:val="001D30A1"/>
    <w:rsid w:val="001D348C"/>
    <w:rsid w:val="001E1330"/>
    <w:rsid w:val="001E4DA0"/>
    <w:rsid w:val="001F0632"/>
    <w:rsid w:val="001F5D1E"/>
    <w:rsid w:val="001F6B72"/>
    <w:rsid w:val="001F6ED1"/>
    <w:rsid w:val="00210316"/>
    <w:rsid w:val="0021527A"/>
    <w:rsid w:val="002229E7"/>
    <w:rsid w:val="002241B8"/>
    <w:rsid w:val="00224765"/>
    <w:rsid w:val="00226BFD"/>
    <w:rsid w:val="00226CA1"/>
    <w:rsid w:val="00236C9B"/>
    <w:rsid w:val="0025266E"/>
    <w:rsid w:val="00257228"/>
    <w:rsid w:val="00257548"/>
    <w:rsid w:val="0026059D"/>
    <w:rsid w:val="00262C8B"/>
    <w:rsid w:val="00270459"/>
    <w:rsid w:val="0027227F"/>
    <w:rsid w:val="00273C6F"/>
    <w:rsid w:val="00287C8A"/>
    <w:rsid w:val="002A4C67"/>
    <w:rsid w:val="002A57A2"/>
    <w:rsid w:val="002B5B13"/>
    <w:rsid w:val="002C20AB"/>
    <w:rsid w:val="002C2564"/>
    <w:rsid w:val="002C32D1"/>
    <w:rsid w:val="002C3B27"/>
    <w:rsid w:val="002C680A"/>
    <w:rsid w:val="002D4613"/>
    <w:rsid w:val="002E40AB"/>
    <w:rsid w:val="002F246A"/>
    <w:rsid w:val="002F35F7"/>
    <w:rsid w:val="003002AF"/>
    <w:rsid w:val="00300C4F"/>
    <w:rsid w:val="00300EEE"/>
    <w:rsid w:val="003026AF"/>
    <w:rsid w:val="00307371"/>
    <w:rsid w:val="00321143"/>
    <w:rsid w:val="00323821"/>
    <w:rsid w:val="0032751D"/>
    <w:rsid w:val="003338F5"/>
    <w:rsid w:val="003358EC"/>
    <w:rsid w:val="0034108D"/>
    <w:rsid w:val="003424F5"/>
    <w:rsid w:val="003425EB"/>
    <w:rsid w:val="00357414"/>
    <w:rsid w:val="00367D48"/>
    <w:rsid w:val="003725FF"/>
    <w:rsid w:val="00374F68"/>
    <w:rsid w:val="003846DA"/>
    <w:rsid w:val="0039137B"/>
    <w:rsid w:val="003941D2"/>
    <w:rsid w:val="003A2221"/>
    <w:rsid w:val="003A7AD2"/>
    <w:rsid w:val="003B4E46"/>
    <w:rsid w:val="003B7347"/>
    <w:rsid w:val="003C2D0F"/>
    <w:rsid w:val="003C7AC3"/>
    <w:rsid w:val="003D18E6"/>
    <w:rsid w:val="003D2D02"/>
    <w:rsid w:val="003D4127"/>
    <w:rsid w:val="003E0501"/>
    <w:rsid w:val="003E31DC"/>
    <w:rsid w:val="003E7AA0"/>
    <w:rsid w:val="003F274F"/>
    <w:rsid w:val="00401D76"/>
    <w:rsid w:val="00404006"/>
    <w:rsid w:val="00424926"/>
    <w:rsid w:val="004258BB"/>
    <w:rsid w:val="00430918"/>
    <w:rsid w:val="004315CD"/>
    <w:rsid w:val="004325A8"/>
    <w:rsid w:val="00432C16"/>
    <w:rsid w:val="00433654"/>
    <w:rsid w:val="00434097"/>
    <w:rsid w:val="00466B56"/>
    <w:rsid w:val="0047105E"/>
    <w:rsid w:val="00473375"/>
    <w:rsid w:val="00474034"/>
    <w:rsid w:val="00480E50"/>
    <w:rsid w:val="00481C78"/>
    <w:rsid w:val="00486481"/>
    <w:rsid w:val="004901DC"/>
    <w:rsid w:val="004A552E"/>
    <w:rsid w:val="004C2BC9"/>
    <w:rsid w:val="004D6586"/>
    <w:rsid w:val="004D6C90"/>
    <w:rsid w:val="004E4843"/>
    <w:rsid w:val="004F3042"/>
    <w:rsid w:val="004F4D01"/>
    <w:rsid w:val="004F4DBD"/>
    <w:rsid w:val="00501AD8"/>
    <w:rsid w:val="00503369"/>
    <w:rsid w:val="00507191"/>
    <w:rsid w:val="00507E58"/>
    <w:rsid w:val="00512076"/>
    <w:rsid w:val="0051320B"/>
    <w:rsid w:val="005210DC"/>
    <w:rsid w:val="00526520"/>
    <w:rsid w:val="0053238A"/>
    <w:rsid w:val="005418B3"/>
    <w:rsid w:val="00545152"/>
    <w:rsid w:val="0054546A"/>
    <w:rsid w:val="00550A63"/>
    <w:rsid w:val="00551AD2"/>
    <w:rsid w:val="00552559"/>
    <w:rsid w:val="00557E0F"/>
    <w:rsid w:val="00557FB7"/>
    <w:rsid w:val="00563BE3"/>
    <w:rsid w:val="0056463E"/>
    <w:rsid w:val="00567F53"/>
    <w:rsid w:val="005708F5"/>
    <w:rsid w:val="0057303F"/>
    <w:rsid w:val="0058102B"/>
    <w:rsid w:val="005854C6"/>
    <w:rsid w:val="00591747"/>
    <w:rsid w:val="005A1920"/>
    <w:rsid w:val="005A1C2E"/>
    <w:rsid w:val="005A3102"/>
    <w:rsid w:val="005B3682"/>
    <w:rsid w:val="005B49A3"/>
    <w:rsid w:val="005B4BF1"/>
    <w:rsid w:val="005C5BBF"/>
    <w:rsid w:val="005D2AEF"/>
    <w:rsid w:val="005D2B00"/>
    <w:rsid w:val="005D4C0B"/>
    <w:rsid w:val="005E500E"/>
    <w:rsid w:val="005F0E03"/>
    <w:rsid w:val="005F0FB8"/>
    <w:rsid w:val="005F4CA4"/>
    <w:rsid w:val="006135C0"/>
    <w:rsid w:val="00615DE5"/>
    <w:rsid w:val="00624D7E"/>
    <w:rsid w:val="00635FDC"/>
    <w:rsid w:val="006422DF"/>
    <w:rsid w:val="00657F64"/>
    <w:rsid w:val="00660ED6"/>
    <w:rsid w:val="00662278"/>
    <w:rsid w:val="00663DB3"/>
    <w:rsid w:val="006641D8"/>
    <w:rsid w:val="00680BB7"/>
    <w:rsid w:val="00690A36"/>
    <w:rsid w:val="006927EB"/>
    <w:rsid w:val="0069626A"/>
    <w:rsid w:val="00697496"/>
    <w:rsid w:val="006A5CEE"/>
    <w:rsid w:val="006A5FA5"/>
    <w:rsid w:val="006B2DFC"/>
    <w:rsid w:val="006C4FB3"/>
    <w:rsid w:val="006D4B77"/>
    <w:rsid w:val="006D605E"/>
    <w:rsid w:val="006E5766"/>
    <w:rsid w:val="006F2BD9"/>
    <w:rsid w:val="007002A1"/>
    <w:rsid w:val="0070102B"/>
    <w:rsid w:val="00702D6C"/>
    <w:rsid w:val="00705DFF"/>
    <w:rsid w:val="007159E0"/>
    <w:rsid w:val="007244A7"/>
    <w:rsid w:val="00732143"/>
    <w:rsid w:val="00735821"/>
    <w:rsid w:val="007412DC"/>
    <w:rsid w:val="00744BCB"/>
    <w:rsid w:val="007474AE"/>
    <w:rsid w:val="00754B71"/>
    <w:rsid w:val="007558EA"/>
    <w:rsid w:val="00776467"/>
    <w:rsid w:val="0078120E"/>
    <w:rsid w:val="0078589D"/>
    <w:rsid w:val="0079499D"/>
    <w:rsid w:val="00796013"/>
    <w:rsid w:val="007B575F"/>
    <w:rsid w:val="007B7517"/>
    <w:rsid w:val="007C61C7"/>
    <w:rsid w:val="007C6B72"/>
    <w:rsid w:val="007C7117"/>
    <w:rsid w:val="007D533A"/>
    <w:rsid w:val="007D5E51"/>
    <w:rsid w:val="007E33F2"/>
    <w:rsid w:val="007E43F6"/>
    <w:rsid w:val="007E46A8"/>
    <w:rsid w:val="007F4A3C"/>
    <w:rsid w:val="007F4CB2"/>
    <w:rsid w:val="00800778"/>
    <w:rsid w:val="0080380C"/>
    <w:rsid w:val="00813E1F"/>
    <w:rsid w:val="00822DE3"/>
    <w:rsid w:val="00825C81"/>
    <w:rsid w:val="00831861"/>
    <w:rsid w:val="008329E4"/>
    <w:rsid w:val="00842197"/>
    <w:rsid w:val="008463FE"/>
    <w:rsid w:val="00846EAD"/>
    <w:rsid w:val="00850489"/>
    <w:rsid w:val="00860240"/>
    <w:rsid w:val="008611F5"/>
    <w:rsid w:val="00863408"/>
    <w:rsid w:val="008704EB"/>
    <w:rsid w:val="00870766"/>
    <w:rsid w:val="008719C4"/>
    <w:rsid w:val="00877C62"/>
    <w:rsid w:val="00882195"/>
    <w:rsid w:val="00890ADF"/>
    <w:rsid w:val="008A3EE8"/>
    <w:rsid w:val="008A6A4F"/>
    <w:rsid w:val="008B11E1"/>
    <w:rsid w:val="008B18C2"/>
    <w:rsid w:val="008B3F63"/>
    <w:rsid w:val="008B7908"/>
    <w:rsid w:val="008C1AB8"/>
    <w:rsid w:val="008C2CC6"/>
    <w:rsid w:val="008C3458"/>
    <w:rsid w:val="008C4336"/>
    <w:rsid w:val="008D11DF"/>
    <w:rsid w:val="008D1B11"/>
    <w:rsid w:val="008D20BE"/>
    <w:rsid w:val="008D3307"/>
    <w:rsid w:val="008E5891"/>
    <w:rsid w:val="008F0121"/>
    <w:rsid w:val="008F540C"/>
    <w:rsid w:val="00906A46"/>
    <w:rsid w:val="00911C24"/>
    <w:rsid w:val="00931625"/>
    <w:rsid w:val="00931AB4"/>
    <w:rsid w:val="00931F1D"/>
    <w:rsid w:val="0097256C"/>
    <w:rsid w:val="00973842"/>
    <w:rsid w:val="00975537"/>
    <w:rsid w:val="009914C6"/>
    <w:rsid w:val="009926FC"/>
    <w:rsid w:val="00992DBA"/>
    <w:rsid w:val="00993D8E"/>
    <w:rsid w:val="0099504E"/>
    <w:rsid w:val="009A00F8"/>
    <w:rsid w:val="009A0AF5"/>
    <w:rsid w:val="009A1BB6"/>
    <w:rsid w:val="009A3ABD"/>
    <w:rsid w:val="009A5D42"/>
    <w:rsid w:val="009B5BF9"/>
    <w:rsid w:val="009D618C"/>
    <w:rsid w:val="009E3C37"/>
    <w:rsid w:val="009E4D65"/>
    <w:rsid w:val="009E7CAC"/>
    <w:rsid w:val="00A059C4"/>
    <w:rsid w:val="00A2042A"/>
    <w:rsid w:val="00A30375"/>
    <w:rsid w:val="00A33064"/>
    <w:rsid w:val="00A34E35"/>
    <w:rsid w:val="00A40D1C"/>
    <w:rsid w:val="00A43CDA"/>
    <w:rsid w:val="00A61F05"/>
    <w:rsid w:val="00A74EE4"/>
    <w:rsid w:val="00A778A5"/>
    <w:rsid w:val="00A82EFE"/>
    <w:rsid w:val="00A94038"/>
    <w:rsid w:val="00A96AEF"/>
    <w:rsid w:val="00AA563F"/>
    <w:rsid w:val="00AB7427"/>
    <w:rsid w:val="00AC733B"/>
    <w:rsid w:val="00AD19E6"/>
    <w:rsid w:val="00AD4274"/>
    <w:rsid w:val="00AE31AB"/>
    <w:rsid w:val="00B000AB"/>
    <w:rsid w:val="00B07D38"/>
    <w:rsid w:val="00B16DBD"/>
    <w:rsid w:val="00B17F2A"/>
    <w:rsid w:val="00B35284"/>
    <w:rsid w:val="00B41FFF"/>
    <w:rsid w:val="00B45E5D"/>
    <w:rsid w:val="00B54AD5"/>
    <w:rsid w:val="00B54E21"/>
    <w:rsid w:val="00B715A5"/>
    <w:rsid w:val="00B90E6E"/>
    <w:rsid w:val="00B978B8"/>
    <w:rsid w:val="00BA06C5"/>
    <w:rsid w:val="00BA754A"/>
    <w:rsid w:val="00BB2733"/>
    <w:rsid w:val="00BB4BB4"/>
    <w:rsid w:val="00BC42CE"/>
    <w:rsid w:val="00BC71C3"/>
    <w:rsid w:val="00BD028D"/>
    <w:rsid w:val="00BE03D7"/>
    <w:rsid w:val="00BF1D96"/>
    <w:rsid w:val="00BF6B5C"/>
    <w:rsid w:val="00C11083"/>
    <w:rsid w:val="00C11F87"/>
    <w:rsid w:val="00C2266B"/>
    <w:rsid w:val="00C25EC6"/>
    <w:rsid w:val="00C27BA8"/>
    <w:rsid w:val="00C32DF7"/>
    <w:rsid w:val="00C34A45"/>
    <w:rsid w:val="00C514AE"/>
    <w:rsid w:val="00C54B4C"/>
    <w:rsid w:val="00C62928"/>
    <w:rsid w:val="00C62B83"/>
    <w:rsid w:val="00C71D2C"/>
    <w:rsid w:val="00C73524"/>
    <w:rsid w:val="00C8631A"/>
    <w:rsid w:val="00C867C0"/>
    <w:rsid w:val="00C870A8"/>
    <w:rsid w:val="00C9173E"/>
    <w:rsid w:val="00C92AB1"/>
    <w:rsid w:val="00CA48C4"/>
    <w:rsid w:val="00CA747F"/>
    <w:rsid w:val="00CB3FAB"/>
    <w:rsid w:val="00CC3D51"/>
    <w:rsid w:val="00CD2227"/>
    <w:rsid w:val="00CF643B"/>
    <w:rsid w:val="00D11EED"/>
    <w:rsid w:val="00D12633"/>
    <w:rsid w:val="00D1452F"/>
    <w:rsid w:val="00D32CC6"/>
    <w:rsid w:val="00D34A9E"/>
    <w:rsid w:val="00D40BD1"/>
    <w:rsid w:val="00D43C83"/>
    <w:rsid w:val="00D47079"/>
    <w:rsid w:val="00D53947"/>
    <w:rsid w:val="00D639EE"/>
    <w:rsid w:val="00D72EFA"/>
    <w:rsid w:val="00D73DCE"/>
    <w:rsid w:val="00D805B1"/>
    <w:rsid w:val="00D8703F"/>
    <w:rsid w:val="00DA2D6F"/>
    <w:rsid w:val="00DA55C6"/>
    <w:rsid w:val="00DA6CE4"/>
    <w:rsid w:val="00DB3507"/>
    <w:rsid w:val="00DC1CB0"/>
    <w:rsid w:val="00DC3016"/>
    <w:rsid w:val="00DC66B4"/>
    <w:rsid w:val="00DD7E79"/>
    <w:rsid w:val="00DE34EA"/>
    <w:rsid w:val="00DE5C92"/>
    <w:rsid w:val="00DE6776"/>
    <w:rsid w:val="00DF015A"/>
    <w:rsid w:val="00DF36CC"/>
    <w:rsid w:val="00E02835"/>
    <w:rsid w:val="00E04A17"/>
    <w:rsid w:val="00E06614"/>
    <w:rsid w:val="00E06E71"/>
    <w:rsid w:val="00E14C44"/>
    <w:rsid w:val="00E3227B"/>
    <w:rsid w:val="00E337DD"/>
    <w:rsid w:val="00E405DA"/>
    <w:rsid w:val="00E460C5"/>
    <w:rsid w:val="00E529A3"/>
    <w:rsid w:val="00E54CBB"/>
    <w:rsid w:val="00E57E00"/>
    <w:rsid w:val="00E653DA"/>
    <w:rsid w:val="00E76A2B"/>
    <w:rsid w:val="00E9132C"/>
    <w:rsid w:val="00E95D3F"/>
    <w:rsid w:val="00EA4BC7"/>
    <w:rsid w:val="00EC0E94"/>
    <w:rsid w:val="00EC3F20"/>
    <w:rsid w:val="00EC4A44"/>
    <w:rsid w:val="00EC6E8B"/>
    <w:rsid w:val="00EC78B3"/>
    <w:rsid w:val="00ED6FA9"/>
    <w:rsid w:val="00EE1925"/>
    <w:rsid w:val="00EE4E25"/>
    <w:rsid w:val="00EF00DF"/>
    <w:rsid w:val="00EF05D5"/>
    <w:rsid w:val="00EF3D2B"/>
    <w:rsid w:val="00F1744B"/>
    <w:rsid w:val="00F25F72"/>
    <w:rsid w:val="00F3561A"/>
    <w:rsid w:val="00F36F01"/>
    <w:rsid w:val="00F4484D"/>
    <w:rsid w:val="00F44A46"/>
    <w:rsid w:val="00F46AEE"/>
    <w:rsid w:val="00F53F28"/>
    <w:rsid w:val="00F97D95"/>
    <w:rsid w:val="00FB44FA"/>
    <w:rsid w:val="00FB6D71"/>
    <w:rsid w:val="00FC0596"/>
    <w:rsid w:val="00FC5E50"/>
    <w:rsid w:val="00FC7F8E"/>
    <w:rsid w:val="00FD6738"/>
    <w:rsid w:val="00FE1E6D"/>
    <w:rsid w:val="00FE210E"/>
    <w:rsid w:val="00FE5510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D4EC4"/>
  <w15:docId w15:val="{7ED383AA-04B1-4D5C-A30D-001A5846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6CA1"/>
    <w:rPr>
      <w:sz w:val="24"/>
      <w:szCs w:val="24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yle1">
    <w:name w:val="style1"/>
    <w:basedOn w:val="Normaali"/>
    <w:rsid w:val="004901DC"/>
    <w:pPr>
      <w:spacing w:before="100" w:beforeAutospacing="1" w:after="100" w:afterAutospacing="1"/>
    </w:pPr>
    <w:rPr>
      <w:rFonts w:ascii="Verdana" w:hAnsi="Verdana"/>
      <w:color w:val="492A07"/>
      <w:sz w:val="18"/>
      <w:szCs w:val="18"/>
      <w:lang w:val="fi-FI" w:eastAsia="fi-FI"/>
    </w:rPr>
  </w:style>
  <w:style w:type="character" w:styleId="Voimakas">
    <w:name w:val="Strong"/>
    <w:qFormat/>
    <w:rsid w:val="004901DC"/>
    <w:rPr>
      <w:b/>
      <w:bCs/>
    </w:rPr>
  </w:style>
  <w:style w:type="character" w:styleId="Korostus">
    <w:name w:val="Emphasis"/>
    <w:qFormat/>
    <w:rsid w:val="004901DC"/>
    <w:rPr>
      <w:i/>
      <w:i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22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2278"/>
    <w:rPr>
      <w:rFonts w:ascii="Tahoma" w:hAnsi="Tahoma" w:cs="Tahoma"/>
      <w:sz w:val="16"/>
      <w:szCs w:val="16"/>
      <w:lang w:val="en-GB" w:eastAsia="en-US"/>
    </w:rPr>
  </w:style>
  <w:style w:type="character" w:styleId="Hyperlinkki">
    <w:name w:val="Hyperlink"/>
    <w:basedOn w:val="Kappaleenoletusfontti"/>
    <w:uiPriority w:val="99"/>
    <w:unhideWhenUsed/>
    <w:rsid w:val="00551AD2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qFormat/>
    <w:rsid w:val="00BB2733"/>
    <w:pPr>
      <w:spacing w:before="100" w:beforeAutospacing="1" w:after="100" w:afterAutospacing="1"/>
    </w:pPr>
    <w:rPr>
      <w:lang w:val="fi-FI" w:eastAsia="fi-FI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1618A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618A7"/>
    <w:rPr>
      <w:sz w:val="24"/>
      <w:szCs w:val="24"/>
      <w:lang w:val="en-GB" w:eastAsia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1618A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618A7"/>
    <w:rPr>
      <w:sz w:val="24"/>
      <w:szCs w:val="24"/>
      <w:lang w:val="en-GB" w:eastAsia="en-US"/>
    </w:rPr>
  </w:style>
  <w:style w:type="paragraph" w:styleId="Luettelokappale">
    <w:name w:val="List Paragraph"/>
    <w:basedOn w:val="Normaali"/>
    <w:uiPriority w:val="34"/>
    <w:qFormat/>
    <w:rsid w:val="005210DC"/>
    <w:pPr>
      <w:ind w:left="720"/>
      <w:contextualSpacing/>
    </w:pPr>
  </w:style>
  <w:style w:type="paragraph" w:customStyle="1" w:styleId="xmsolistparagraph">
    <w:name w:val="x_msolistparagraph"/>
    <w:basedOn w:val="Normaali"/>
    <w:rsid w:val="009E4D65"/>
    <w:pPr>
      <w:spacing w:before="100" w:beforeAutospacing="1" w:after="100" w:afterAutospacing="1"/>
    </w:pPr>
    <w:rPr>
      <w:lang w:val="fi-FI" w:eastAsia="fi-FI"/>
    </w:rPr>
  </w:style>
  <w:style w:type="paragraph" w:customStyle="1" w:styleId="xmsonormal">
    <w:name w:val="x_msonormal"/>
    <w:basedOn w:val="Normaali"/>
    <w:rsid w:val="00473375"/>
    <w:pPr>
      <w:spacing w:before="100" w:beforeAutospacing="1" w:after="100" w:afterAutospacing="1"/>
    </w:pPr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vintolasulo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isto@ravintolasul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5724-2BF3-4596-8AA8-4AD9EE30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Tarjous</vt:lpstr>
    </vt:vector>
  </TitlesOfParts>
  <Company>tmi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</dc:title>
  <dc:creator>arska</dc:creator>
  <cp:lastModifiedBy>Ravintola Sulo</cp:lastModifiedBy>
  <cp:revision>29</cp:revision>
  <cp:lastPrinted>2023-11-07T09:07:00Z</cp:lastPrinted>
  <dcterms:created xsi:type="dcterms:W3CDTF">2024-03-19T08:03:00Z</dcterms:created>
  <dcterms:modified xsi:type="dcterms:W3CDTF">2024-03-19T08:38:00Z</dcterms:modified>
</cp:coreProperties>
</file>